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F157" w14:textId="77777777" w:rsidR="000E72FA" w:rsidRPr="00982F59" w:rsidRDefault="000E72FA" w:rsidP="00B10A08">
      <w:pPr>
        <w:pStyle w:val="Standard"/>
        <w:tabs>
          <w:tab w:val="center" w:pos="5256"/>
          <w:tab w:val="right" w:pos="9792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30FA18CB" w14:textId="68C87EDE" w:rsidR="001A4AF4" w:rsidRPr="00982F59" w:rsidRDefault="001A4AF4" w:rsidP="001A4AF4">
      <w:pPr>
        <w:tabs>
          <w:tab w:val="center" w:pos="5256"/>
          <w:tab w:val="right" w:pos="9792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i/>
          <w:sz w:val="22"/>
          <w:szCs w:val="22"/>
        </w:rPr>
        <w:t xml:space="preserve">Załącznik Nr 3 </w:t>
      </w:r>
      <w:r w:rsidRPr="00982F59">
        <w:rPr>
          <w:rFonts w:asciiTheme="minorHAnsi" w:eastAsia="Times New Roman" w:hAnsiTheme="minorHAnsi" w:cstheme="minorHAnsi"/>
          <w:i/>
          <w:iCs/>
          <w:sz w:val="22"/>
          <w:szCs w:val="22"/>
        </w:rPr>
        <w:t>do SIWZ</w:t>
      </w:r>
    </w:p>
    <w:p w14:paraId="0595E3F7" w14:textId="77777777" w:rsidR="001A4AF4" w:rsidRPr="00982F59" w:rsidRDefault="001A4AF4" w:rsidP="001A4AF4">
      <w:pPr>
        <w:ind w:left="5246" w:firstLine="708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b/>
          <w:sz w:val="22"/>
          <w:szCs w:val="22"/>
        </w:rPr>
        <w:t>Zamawiający:</w:t>
      </w:r>
    </w:p>
    <w:p w14:paraId="62572164" w14:textId="77777777" w:rsidR="001A4AF4" w:rsidRPr="00982F59" w:rsidRDefault="001A4AF4" w:rsidP="001A4AF4">
      <w:pPr>
        <w:ind w:left="595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sz w:val="22"/>
          <w:szCs w:val="22"/>
        </w:rPr>
        <w:t>Miasto Łódź - Przedszkole Miejskie nr 114 Integracyjne</w:t>
      </w:r>
    </w:p>
    <w:p w14:paraId="43A8EF0A" w14:textId="32395898" w:rsidR="001A4AF4" w:rsidRPr="00982F59" w:rsidRDefault="001A4AF4" w:rsidP="001A4AF4">
      <w:pPr>
        <w:ind w:left="595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sz w:val="22"/>
          <w:szCs w:val="22"/>
        </w:rPr>
        <w:t xml:space="preserve">ul. </w:t>
      </w:r>
      <w:proofErr w:type="spellStart"/>
      <w:r w:rsidRPr="00982F59">
        <w:rPr>
          <w:rFonts w:asciiTheme="minorHAnsi" w:eastAsia="Times New Roman" w:hAnsiTheme="minorHAnsi" w:cstheme="minorHAnsi"/>
          <w:sz w:val="22"/>
          <w:szCs w:val="22"/>
        </w:rPr>
        <w:t>Starosikawska</w:t>
      </w:r>
      <w:proofErr w:type="spellEnd"/>
      <w:r w:rsidRPr="00982F59">
        <w:rPr>
          <w:rFonts w:asciiTheme="minorHAnsi" w:eastAsia="Times New Roman" w:hAnsiTheme="minorHAnsi" w:cstheme="minorHAnsi"/>
          <w:sz w:val="22"/>
          <w:szCs w:val="22"/>
        </w:rPr>
        <w:t xml:space="preserve"> 18 </w:t>
      </w:r>
    </w:p>
    <w:p w14:paraId="3AFB519E" w14:textId="497BB21D" w:rsidR="00B10A08" w:rsidRPr="00982F59" w:rsidRDefault="001A4AF4" w:rsidP="00982F59">
      <w:pPr>
        <w:ind w:left="595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sz w:val="22"/>
          <w:szCs w:val="22"/>
        </w:rPr>
        <w:t>91-754 Łódź</w:t>
      </w:r>
    </w:p>
    <w:p w14:paraId="5676E699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A79715F" w14:textId="77777777" w:rsidR="00B10A08" w:rsidRPr="00982F59" w:rsidRDefault="00B10A08" w:rsidP="00B10A08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</w:t>
      </w:r>
    </w:p>
    <w:p w14:paraId="0FFF11AC" w14:textId="77777777" w:rsidR="00B10A08" w:rsidRPr="00982F59" w:rsidRDefault="00B10A08" w:rsidP="00B10A08">
      <w:pPr>
        <w:pStyle w:val="Standard"/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</w:p>
    <w:p w14:paraId="4755A3E3" w14:textId="77777777" w:rsidR="00B10A08" w:rsidRPr="00982F59" w:rsidRDefault="00B10A08" w:rsidP="00B10A08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B7D2258" w14:textId="61A9C872" w:rsidR="00B10A08" w:rsidRPr="00982F59" w:rsidRDefault="00B10A08" w:rsidP="00B10A08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982F59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A9B4C81" w14:textId="77777777" w:rsidR="00B10A08" w:rsidRPr="00982F59" w:rsidRDefault="00B10A08" w:rsidP="00B10A08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(imię, nazwisko, stanowisko/podstawa do</w:t>
      </w:r>
    </w:p>
    <w:p w14:paraId="2D6C1968" w14:textId="296CEBE3" w:rsidR="00B10A08" w:rsidRPr="00982F59" w:rsidRDefault="00B10A08" w:rsidP="00982F59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reprezentacji)</w:t>
      </w:r>
    </w:p>
    <w:p w14:paraId="27177796" w14:textId="77777777" w:rsidR="00B10A08" w:rsidRPr="00982F59" w:rsidRDefault="00B10A08" w:rsidP="00B10A08">
      <w:pPr>
        <w:pStyle w:val="Standard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4A536FF0" w14:textId="77777777" w:rsidR="00B10A08" w:rsidRPr="00982F59" w:rsidRDefault="00B10A08" w:rsidP="00B10A0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</w:t>
      </w:r>
    </w:p>
    <w:p w14:paraId="7DFA17BC" w14:textId="77777777" w:rsidR="00B10A08" w:rsidRPr="00982F59" w:rsidRDefault="00B10A08" w:rsidP="00B10A0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982F59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b/>
          <w:sz w:val="22"/>
          <w:szCs w:val="22"/>
        </w:rPr>
        <w:t>),</w:t>
      </w:r>
    </w:p>
    <w:p w14:paraId="7E6D876C" w14:textId="77777777" w:rsidR="00B10A08" w:rsidRPr="00982F59" w:rsidRDefault="00B10A08" w:rsidP="00B10A08">
      <w:pPr>
        <w:pStyle w:val="Standard"/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4AF12B73" w14:textId="6A070EF4" w:rsidR="00B10A08" w:rsidRPr="00982F59" w:rsidRDefault="00B10A08" w:rsidP="00B10A08">
      <w:pPr>
        <w:pStyle w:val="Standard"/>
        <w:tabs>
          <w:tab w:val="center" w:pos="567"/>
          <w:tab w:val="right" w:pos="9792"/>
        </w:tabs>
        <w:overflowPunct w:val="0"/>
        <w:autoSpaceDE w:val="0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ab/>
        <w:t xml:space="preserve">Na potrzeby postępowania o udzielenie zamówienia publicznego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AA21FD" w:rsidRPr="00982F59">
        <w:rPr>
          <w:rFonts w:asciiTheme="minorHAnsi" w:hAnsiTheme="minorHAnsi" w:cstheme="minorHAnsi"/>
          <w:sz w:val="22"/>
          <w:szCs w:val="22"/>
        </w:rPr>
        <w:t xml:space="preserve">: </w:t>
      </w:r>
      <w:r w:rsidR="00982F59" w:rsidRPr="00982F59">
        <w:rPr>
          <w:rFonts w:asciiTheme="minorHAnsi" w:hAnsiTheme="minorHAnsi" w:cstheme="minorHAnsi"/>
          <w:b/>
          <w:sz w:val="22"/>
          <w:szCs w:val="22"/>
        </w:rPr>
        <w:t xml:space="preserve">„Krok w przód – rozwój i terapia”, realizowanego w ramach działania XI.1.1 RPO </w:t>
      </w:r>
      <w:proofErr w:type="gramStart"/>
      <w:r w:rsidR="00982F59" w:rsidRPr="00982F59">
        <w:rPr>
          <w:rFonts w:asciiTheme="minorHAnsi" w:hAnsiTheme="minorHAnsi" w:cstheme="minorHAnsi"/>
          <w:b/>
          <w:sz w:val="22"/>
          <w:szCs w:val="22"/>
        </w:rPr>
        <w:t>WŁ  współfinansowanego</w:t>
      </w:r>
      <w:proofErr w:type="gramEnd"/>
      <w:r w:rsidR="00982F59" w:rsidRPr="00982F59">
        <w:rPr>
          <w:rFonts w:asciiTheme="minorHAnsi" w:hAnsiTheme="minorHAnsi" w:cstheme="minorHAnsi"/>
          <w:b/>
          <w:sz w:val="22"/>
          <w:szCs w:val="22"/>
        </w:rPr>
        <w:t xml:space="preserve"> przez Unię Europejską z Europejskiego Funduszu Społecznego</w:t>
      </w:r>
      <w:r w:rsidR="00982F5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82F59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11CC64D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</w:p>
    <w:p w14:paraId="67F0448C" w14:textId="77777777" w:rsidR="00B10A08" w:rsidRPr="00982F59" w:rsidRDefault="00B10A08" w:rsidP="00B10A08">
      <w:pPr>
        <w:pStyle w:val="Akapitzlist"/>
        <w:numPr>
          <w:ilvl w:val="0"/>
          <w:numId w:val="6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>.</w:t>
      </w:r>
    </w:p>
    <w:p w14:paraId="0782A121" w14:textId="77777777" w:rsidR="00B10A08" w:rsidRPr="00982F59" w:rsidRDefault="00B10A08" w:rsidP="00B10A08">
      <w:pPr>
        <w:pStyle w:val="Akapitzlist"/>
        <w:numPr>
          <w:ilvl w:val="0"/>
          <w:numId w:val="6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396C228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</w:t>
      </w:r>
      <w:proofErr w:type="gramStart"/>
      <w:r w:rsidRPr="00982F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82F59">
        <w:rPr>
          <w:rFonts w:asciiTheme="minorHAnsi" w:hAnsiTheme="minorHAnsi" w:cstheme="minorHAnsi"/>
          <w:sz w:val="22"/>
          <w:szCs w:val="22"/>
        </w:rPr>
        <w:t>……. r.</w:t>
      </w:r>
    </w:p>
    <w:p w14:paraId="0475E0C7" w14:textId="77777777" w:rsidR="00B10A08" w:rsidRPr="00982F59" w:rsidRDefault="00B10A08" w:rsidP="00B10A08">
      <w:pPr>
        <w:pStyle w:val="Standard"/>
        <w:ind w:left="5103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93CE133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A4AD605" w14:textId="77777777" w:rsidR="00B10A08" w:rsidRPr="00982F59" w:rsidRDefault="00B10A08" w:rsidP="00982F59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04016718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………………………….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Pr="00982F59">
        <w:rPr>
          <w:rFonts w:asciiTheme="minorHAnsi" w:hAnsiTheme="minorHAnsi" w:cstheme="minorHAnsi"/>
          <w:i/>
          <w:sz w:val="22"/>
          <w:szCs w:val="22"/>
        </w:rPr>
        <w:br/>
        <w:t xml:space="preserve">w art. 24 ust. 1 pkt 13-14, 16-20 lub art. 24 ust. 5 ustawy 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).</w:t>
      </w:r>
    </w:p>
    <w:p w14:paraId="44DCBF10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39A9D4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3D8FBBA7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E1EC4DE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735244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C27B779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B65C59" w14:textId="77777777" w:rsidR="00B10A08" w:rsidRPr="00982F59" w:rsidRDefault="00B10A08" w:rsidP="00B10A08">
      <w:pPr>
        <w:pStyle w:val="Standard"/>
        <w:ind w:left="5103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1018F70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3E86BA5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76765602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4CE717E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</w:t>
      </w:r>
    </w:p>
    <w:p w14:paraId="6EE4BA13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…………………………………………………………………….……………………………………………..</w:t>
      </w:r>
    </w:p>
    <w:p w14:paraId="57C359CC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</w:p>
    <w:p w14:paraId="7C58BA5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2F20754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4A100C70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64BA065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914544" w14:textId="77777777" w:rsidR="00B10A08" w:rsidRPr="00982F59" w:rsidRDefault="00B10A08" w:rsidP="00B10A08">
      <w:pPr>
        <w:pStyle w:val="Standard"/>
        <w:ind w:left="5529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31B1481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BD5A964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ED039BE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554414C0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FDCE4B7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83F0796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512EDCB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0EE4154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14:paraId="1F4CEA4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64C4EA4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>:</w:t>
      </w:r>
    </w:p>
    <w:p w14:paraId="715BA37D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……………………………………………………………………..….……………………………………</w:t>
      </w:r>
    </w:p>
    <w:p w14:paraId="639BF77B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  <w:r w:rsidRPr="00982F59">
        <w:rPr>
          <w:rFonts w:asciiTheme="minorHAnsi" w:hAnsiTheme="minorHAnsi" w:cstheme="minorHAnsi"/>
          <w:sz w:val="22"/>
          <w:szCs w:val="22"/>
        </w:rPr>
        <w:t>,</w:t>
      </w:r>
    </w:p>
    <w:p w14:paraId="71721A4C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67D609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478AFDFF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3EFA9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D20AD0E" w14:textId="77777777" w:rsidR="00B10A08" w:rsidRPr="00982F59" w:rsidRDefault="00B10A08" w:rsidP="00B10A08">
      <w:pPr>
        <w:pStyle w:val="Standard"/>
        <w:ind w:left="5529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99BB407" w14:textId="77777777" w:rsidR="00B10A08" w:rsidRPr="00982F59" w:rsidRDefault="00B10A08" w:rsidP="00B10A08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5561E07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3CAAFD6" w14:textId="171DD3C5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1C86E8C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145C77B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D026C43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100111F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82F5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9D906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B8A2F8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50D3BE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6D7FD15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14FF66" w14:textId="77777777" w:rsidR="00B10A08" w:rsidRPr="00982F59" w:rsidRDefault="00B10A08" w:rsidP="00B10A08">
      <w:pPr>
        <w:pStyle w:val="Standard"/>
        <w:ind w:left="5245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96ADB1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</w:t>
      </w:r>
    </w:p>
    <w:p w14:paraId="1E923DA3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6B5363FD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38371465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341634D8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2572782B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3378CD82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b/>
          <w:i/>
          <w:sz w:val="22"/>
          <w:szCs w:val="22"/>
        </w:rPr>
        <w:t xml:space="preserve">Uwaga! Należy każą część oświadczenia wypełnić zgodnie ze stanem faktycznym zatwierdzając datą i podpisem osoby </w:t>
      </w:r>
      <w:proofErr w:type="gramStart"/>
      <w:r w:rsidRPr="00982F59">
        <w:rPr>
          <w:rFonts w:asciiTheme="minorHAnsi" w:hAnsiTheme="minorHAnsi" w:cstheme="minorHAnsi"/>
          <w:b/>
          <w:i/>
          <w:sz w:val="22"/>
          <w:szCs w:val="22"/>
        </w:rPr>
        <w:t>upoważnionej !</w:t>
      </w:r>
      <w:proofErr w:type="gramEnd"/>
      <w:r w:rsidRPr="00982F5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Jeśli jakaś z części nie dotyczy Wykonawcy, wpisać słownie NIE DOTYCZY potwierdzając datą i podpisem osoby upoważnionej.</w:t>
      </w:r>
    </w:p>
    <w:p w14:paraId="3C70BD6F" w14:textId="77777777" w:rsidR="00040B9F" w:rsidRPr="00982F59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sectPr w:rsidR="00040B9F" w:rsidRPr="00982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0FCB" w14:textId="77777777" w:rsidR="00F5689C" w:rsidRDefault="00F5689C" w:rsidP="00D45F78">
      <w:r>
        <w:separator/>
      </w:r>
    </w:p>
  </w:endnote>
  <w:endnote w:type="continuationSeparator" w:id="0">
    <w:p w14:paraId="0811E915" w14:textId="77777777" w:rsidR="00F5689C" w:rsidRDefault="00F5689C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8ECF" w14:textId="77777777" w:rsidR="00F5689C" w:rsidRDefault="00F5689C" w:rsidP="00D45F78">
      <w:r>
        <w:separator/>
      </w:r>
    </w:p>
  </w:footnote>
  <w:footnote w:type="continuationSeparator" w:id="0">
    <w:p w14:paraId="1BD29EA7" w14:textId="77777777" w:rsidR="00F5689C" w:rsidRDefault="00F5689C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3D2B" w14:textId="77777777" w:rsidR="001A4AF4" w:rsidRDefault="001A4AF4" w:rsidP="001A4AF4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0165823B" wp14:editId="2E41CDAD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D76B6" w14:textId="6A9ABC4F" w:rsidR="001A4AF4" w:rsidRPr="001A4AF4" w:rsidRDefault="001A4AF4" w:rsidP="001A4AF4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A1A"/>
    <w:multiLevelType w:val="hybridMultilevel"/>
    <w:tmpl w:val="6ABA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E72FA"/>
    <w:rsid w:val="001A4AF4"/>
    <w:rsid w:val="00226ADB"/>
    <w:rsid w:val="00267322"/>
    <w:rsid w:val="004372AB"/>
    <w:rsid w:val="004F2269"/>
    <w:rsid w:val="00692049"/>
    <w:rsid w:val="007B59FD"/>
    <w:rsid w:val="007D1254"/>
    <w:rsid w:val="008062C1"/>
    <w:rsid w:val="00882D1C"/>
    <w:rsid w:val="008C1AB9"/>
    <w:rsid w:val="00982F59"/>
    <w:rsid w:val="00AA21FD"/>
    <w:rsid w:val="00AB70D7"/>
    <w:rsid w:val="00B10A08"/>
    <w:rsid w:val="00BD279D"/>
    <w:rsid w:val="00D45F78"/>
    <w:rsid w:val="00D7470E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D82"/>
  <w15:docId w15:val="{C4DFCAD2-0A90-4FDC-BBCB-478AF1EE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1A4AF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INTENDENT</cp:lastModifiedBy>
  <cp:revision>2</cp:revision>
  <cp:lastPrinted>2020-07-30T07:50:00Z</cp:lastPrinted>
  <dcterms:created xsi:type="dcterms:W3CDTF">2020-08-11T10:27:00Z</dcterms:created>
  <dcterms:modified xsi:type="dcterms:W3CDTF">2020-08-11T10:27:00Z</dcterms:modified>
</cp:coreProperties>
</file>